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9A" w:rsidRPr="00A2769A" w:rsidRDefault="00A2769A" w:rsidP="00A2769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2769A">
        <w:rPr>
          <w:rFonts w:ascii="Times New Roman" w:hAnsi="Times New Roman" w:cs="Times New Roman"/>
          <w:b/>
          <w:sz w:val="28"/>
          <w:szCs w:val="28"/>
        </w:rPr>
        <w:t>Праздничный концер</w:t>
      </w:r>
      <w:r>
        <w:rPr>
          <w:rFonts w:ascii="Times New Roman" w:hAnsi="Times New Roman" w:cs="Times New Roman"/>
          <w:b/>
          <w:sz w:val="28"/>
          <w:szCs w:val="28"/>
        </w:rPr>
        <w:t xml:space="preserve">т в честь </w:t>
      </w:r>
      <w:r w:rsidRPr="00A2769A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ткрытия </w:t>
      </w:r>
      <w:r w:rsidRPr="00A2769A">
        <w:rPr>
          <w:rFonts w:ascii="Times New Roman" w:hAnsi="Times New Roman" w:cs="Times New Roman"/>
          <w:b/>
          <w:sz w:val="28"/>
          <w:szCs w:val="28"/>
        </w:rPr>
        <w:t xml:space="preserve"> месячника пожилых людей</w:t>
      </w:r>
    </w:p>
    <w:p w:rsidR="00A2769A" w:rsidRPr="00A2769A" w:rsidRDefault="00A2769A" w:rsidP="00A2769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2769A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A2769A">
        <w:rPr>
          <w:rFonts w:ascii="Times New Roman" w:hAnsi="Times New Roman" w:cs="Times New Roman"/>
          <w:b/>
          <w:sz w:val="28"/>
          <w:szCs w:val="28"/>
        </w:rPr>
        <w:t>«Наш пожилой, любимый, наш добрый человек…»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2769A" w:rsidRDefault="00A2769A" w:rsidP="000B5E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769A" w:rsidRDefault="00A2769A" w:rsidP="000B5E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2568" w:rsidRDefault="000B5EBE" w:rsidP="000B5EBE">
      <w:pPr>
        <w:pStyle w:val="a3"/>
        <w:rPr>
          <w:rFonts w:ascii="Times New Roman" w:hAnsi="Times New Roman" w:cs="Times New Roman"/>
          <w:sz w:val="28"/>
          <w:szCs w:val="28"/>
        </w:rPr>
      </w:pPr>
      <w:r w:rsidRPr="000B5EBE">
        <w:rPr>
          <w:rFonts w:ascii="Times New Roman" w:hAnsi="Times New Roman" w:cs="Times New Roman"/>
          <w:sz w:val="28"/>
          <w:szCs w:val="28"/>
        </w:rPr>
        <w:t>День пожилых людей – это не только праздник людей, умудренных жизненным опытом, это день уважения, день благодарности, день помощи, в котором должны принять участие все без исключения, не зависимо от возраста, пола и статуса.</w:t>
      </w:r>
    </w:p>
    <w:p w:rsidR="000B5EBE" w:rsidRDefault="000B5EBE" w:rsidP="000B5E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октября  2017 года в  Культурно-досуговом центре Большеберезниковского района Республики Мордовия </w:t>
      </w:r>
      <w:r w:rsidR="00A2769A">
        <w:rPr>
          <w:rFonts w:ascii="Times New Roman" w:hAnsi="Times New Roman" w:cs="Times New Roman"/>
          <w:sz w:val="28"/>
          <w:szCs w:val="28"/>
        </w:rPr>
        <w:t xml:space="preserve"> прошёл праздничный концерт для </w:t>
      </w:r>
      <w:r w:rsidR="00A2769A" w:rsidRPr="00A2769A">
        <w:rPr>
          <w:rFonts w:ascii="Times New Roman" w:hAnsi="Times New Roman" w:cs="Times New Roman"/>
          <w:sz w:val="28"/>
          <w:szCs w:val="28"/>
        </w:rPr>
        <w:t xml:space="preserve"> пожилых людей</w:t>
      </w:r>
      <w:r w:rsidR="00A2769A">
        <w:rPr>
          <w:rFonts w:ascii="Times New Roman" w:hAnsi="Times New Roman" w:cs="Times New Roman"/>
          <w:sz w:val="28"/>
          <w:szCs w:val="28"/>
        </w:rPr>
        <w:t xml:space="preserve">. </w:t>
      </w:r>
      <w:r w:rsidR="00993BEF">
        <w:rPr>
          <w:rFonts w:ascii="Times New Roman" w:hAnsi="Times New Roman" w:cs="Times New Roman"/>
          <w:sz w:val="28"/>
          <w:szCs w:val="28"/>
        </w:rPr>
        <w:t xml:space="preserve">Торжественную часть </w:t>
      </w:r>
      <w:r w:rsidR="00993BEF" w:rsidRPr="00993BEF">
        <w:rPr>
          <w:rFonts w:ascii="Times New Roman" w:hAnsi="Times New Roman" w:cs="Times New Roman"/>
          <w:sz w:val="28"/>
          <w:szCs w:val="28"/>
        </w:rPr>
        <w:t xml:space="preserve">открыл Глава Большеберезниковского муниципального района </w:t>
      </w:r>
      <w:proofErr w:type="spellStart"/>
      <w:r w:rsidR="00993BEF" w:rsidRPr="00993BEF">
        <w:rPr>
          <w:rFonts w:ascii="Times New Roman" w:hAnsi="Times New Roman" w:cs="Times New Roman"/>
          <w:sz w:val="28"/>
          <w:szCs w:val="28"/>
        </w:rPr>
        <w:t>И.И.Игонов</w:t>
      </w:r>
      <w:proofErr w:type="spellEnd"/>
      <w:r w:rsidR="00993BEF" w:rsidRPr="00993BEF">
        <w:rPr>
          <w:rFonts w:ascii="Times New Roman" w:hAnsi="Times New Roman" w:cs="Times New Roman"/>
          <w:sz w:val="28"/>
          <w:szCs w:val="28"/>
        </w:rPr>
        <w:t>. Он поздравил всех собравш</w:t>
      </w:r>
      <w:r w:rsidR="00993BEF">
        <w:rPr>
          <w:rFonts w:ascii="Times New Roman" w:hAnsi="Times New Roman" w:cs="Times New Roman"/>
          <w:sz w:val="28"/>
          <w:szCs w:val="28"/>
        </w:rPr>
        <w:t xml:space="preserve">ихся с праздником, </w:t>
      </w:r>
      <w:r w:rsidR="00993BEF" w:rsidRPr="00993BEF">
        <w:rPr>
          <w:rFonts w:ascii="Times New Roman" w:hAnsi="Times New Roman" w:cs="Times New Roman"/>
          <w:sz w:val="28"/>
          <w:szCs w:val="28"/>
        </w:rPr>
        <w:t>вручил награды</w:t>
      </w:r>
      <w:r w:rsidR="00993BEF">
        <w:rPr>
          <w:rFonts w:ascii="Times New Roman" w:hAnsi="Times New Roman" w:cs="Times New Roman"/>
          <w:sz w:val="28"/>
          <w:szCs w:val="28"/>
        </w:rPr>
        <w:t xml:space="preserve"> и </w:t>
      </w:r>
      <w:r w:rsidR="00993BEF" w:rsidRPr="00993BEF">
        <w:rPr>
          <w:rFonts w:ascii="Times New Roman" w:hAnsi="Times New Roman" w:cs="Times New Roman"/>
          <w:sz w:val="28"/>
          <w:szCs w:val="28"/>
        </w:rPr>
        <w:t>памятные подарки участникам  ветеранского движения.</w:t>
      </w:r>
    </w:p>
    <w:p w:rsidR="00A2439A" w:rsidRDefault="00A2439A" w:rsidP="00A2439A">
      <w:pPr>
        <w:pStyle w:val="a3"/>
        <w:rPr>
          <w:rFonts w:ascii="Times New Roman" w:hAnsi="Times New Roman" w:cs="Times New Roman"/>
          <w:sz w:val="28"/>
          <w:szCs w:val="28"/>
        </w:rPr>
      </w:pPr>
      <w:r w:rsidRPr="00A2439A">
        <w:rPr>
          <w:rFonts w:ascii="Times New Roman" w:hAnsi="Times New Roman" w:cs="Times New Roman"/>
          <w:sz w:val="28"/>
          <w:szCs w:val="28"/>
        </w:rPr>
        <w:t xml:space="preserve">Работники Культурно-досугового центра и участники художественной самодеятельности в качестве подарка подарили концертные номера, которые были разного характера и  исполнялись участниками разных возрастов. </w:t>
      </w:r>
    </w:p>
    <w:p w:rsidR="00A2769A" w:rsidRDefault="00A2769A" w:rsidP="00A243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769A" w:rsidRDefault="00A2769A" w:rsidP="00A243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1025" cy="5195832"/>
            <wp:effectExtent l="0" t="0" r="3175" b="5080"/>
            <wp:docPr id="1" name="Рисунок 1" descr="C:\Users\user\Desktop\день пожилых людей2017\фото\DSC0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ень пожилых людей2017\фото\DSC000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5195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69A" w:rsidRDefault="00A2769A" w:rsidP="00A243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769A" w:rsidRPr="00A2439A" w:rsidRDefault="00A2769A" w:rsidP="00A243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439A" w:rsidRDefault="00A2769A" w:rsidP="000B5E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1025" cy="3904185"/>
            <wp:effectExtent l="0" t="0" r="3175" b="1270"/>
            <wp:docPr id="2" name="Рисунок 2" descr="C:\Users\user\Desktop\день пожилых людей2017\фото\DSC0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ень пожилых людей2017\фото\DSC000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390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79" w:rsidRDefault="007A6579" w:rsidP="000B5E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6579" w:rsidRDefault="007A6579" w:rsidP="000B5E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1025" cy="3904185"/>
            <wp:effectExtent l="0" t="0" r="3175" b="1270"/>
            <wp:docPr id="3" name="Рисунок 3" descr="C:\Users\user\Desktop\день пожилых людей2017\фото\DSC0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день пожилых людей2017\фото\DSC0006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390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79" w:rsidRDefault="007A6579" w:rsidP="000B5E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6579" w:rsidRDefault="007A6579" w:rsidP="000B5E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1025" cy="3904185"/>
            <wp:effectExtent l="0" t="0" r="3175" b="1270"/>
            <wp:docPr id="4" name="Рисунок 4" descr="C:\Users\user\Desktop\день пожилых людей2017\фото\DSC0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день пожилых людей2017\фото\DSC000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390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79" w:rsidRDefault="007A6579" w:rsidP="000B5E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6579" w:rsidRDefault="007A6579" w:rsidP="000B5E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1025" cy="4158615"/>
            <wp:effectExtent l="0" t="0" r="3175" b="0"/>
            <wp:docPr id="5" name="Рисунок 5" descr="C:\Users\user\Desktop\Фото и Видео с Дня Пожилого Человека 03.10.2017\20171003_155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и Видео с Дня Пожилого Человека 03.10.2017\20171003_1553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15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79" w:rsidRDefault="007A6579" w:rsidP="000B5E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6579" w:rsidRDefault="007A6579" w:rsidP="000B5E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1025" cy="4158615"/>
            <wp:effectExtent l="0" t="0" r="3175" b="0"/>
            <wp:docPr id="6" name="Рисунок 6" descr="C:\Users\user\Desktop\Фото и Видео с Дня Пожилого Человека 03.10.2017\20171003_152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и Видео с Дня Пожилого Человека 03.10.2017\20171003_1520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15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79" w:rsidRDefault="007A6579" w:rsidP="000B5E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6579" w:rsidRDefault="007A6579" w:rsidP="000B5E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1025" cy="4158615"/>
            <wp:effectExtent l="0" t="0" r="3175" b="0"/>
            <wp:docPr id="7" name="Рисунок 7" descr="C:\Users\user\Desktop\Фото и Видео с Дня Пожилого Человека 03.10.2017\20171003_152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и Видео с Дня Пожилого Человека 03.10.2017\20171003_1526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15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79" w:rsidRDefault="007A6579" w:rsidP="000B5E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6579" w:rsidRDefault="007A6579" w:rsidP="000B5E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1025" cy="4158615"/>
            <wp:effectExtent l="0" t="0" r="3175" b="0"/>
            <wp:docPr id="8" name="Рисунок 8" descr="C:\Users\user\Desktop\Фото и Видео с Дня Пожилого Человека 03.10.2017\20171003_155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и Видео с Дня Пожилого Человека 03.10.2017\20171003_1557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15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79" w:rsidRDefault="007A6579" w:rsidP="000B5E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6579" w:rsidRPr="000B5EBE" w:rsidRDefault="007A6579" w:rsidP="000B5E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1025" cy="4158615"/>
            <wp:effectExtent l="0" t="0" r="3175" b="0"/>
            <wp:docPr id="9" name="Рисунок 9" descr="C:\Users\user\Desktop\Фото и Видео с Дня Пожилого Человека 03.10.2017\20171003_161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и Видео с Дня Пожилого Человека 03.10.2017\20171003_1617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15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6579" w:rsidRPr="000B5EBE" w:rsidSect="000B5EBE">
      <w:pgSz w:w="11906" w:h="16838"/>
      <w:pgMar w:top="568" w:right="424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A6B"/>
    <w:rsid w:val="000B5EBE"/>
    <w:rsid w:val="00225A6B"/>
    <w:rsid w:val="00482568"/>
    <w:rsid w:val="007A6579"/>
    <w:rsid w:val="00993BEF"/>
    <w:rsid w:val="00A2439A"/>
    <w:rsid w:val="00A2769A"/>
    <w:rsid w:val="00E3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5EB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27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76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5EB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27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76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2017-10-05T10:51:00Z</dcterms:created>
  <dcterms:modified xsi:type="dcterms:W3CDTF">2017-10-05T12:18:00Z</dcterms:modified>
</cp:coreProperties>
</file>