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1D7911">
        <w:rPr>
          <w:rFonts w:ascii="Times New Roman" w:eastAsia="Times New Roman" w:hAnsi="Times New Roman" w:cs="Times New Roman"/>
        </w:rPr>
        <w:t>22.10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1D7911">
        <w:rPr>
          <w:rFonts w:ascii="Times New Roman" w:eastAsia="Times New Roman" w:hAnsi="Times New Roman" w:cs="Times New Roman"/>
        </w:rPr>
        <w:t>558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1D7911">
        <w:rPr>
          <w:rFonts w:ascii="Times New Roman" w:eastAsia="Times New Roman" w:hAnsi="Times New Roman" w:cs="Times New Roman"/>
          <w:b/>
        </w:rPr>
        <w:t>25.11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1D7911" w:rsidRDefault="00D353C4" w:rsidP="001D791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="001D7911" w:rsidRPr="001D7911">
        <w:rPr>
          <w:rFonts w:ascii="Times New Roman" w:eastAsia="Calibri" w:hAnsi="Times New Roman" w:cs="Times New Roman"/>
          <w:spacing w:val="-4"/>
        </w:rPr>
        <w:t>общей площадью 1500 кв.м. с кадастровым номером 13:04:0202002:221. Адрес (местоположение)</w:t>
      </w:r>
      <w:r w:rsidR="001D7911"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D7911"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1D7911" w:rsidRPr="001D7911">
        <w:rPr>
          <w:rFonts w:ascii="Times New Roman" w:eastAsia="Calibri" w:hAnsi="Times New Roman" w:cs="Times New Roman"/>
        </w:rPr>
        <w:t xml:space="preserve">. </w:t>
      </w:r>
    </w:p>
    <w:p w:rsidR="001D7911" w:rsidRDefault="001D7911" w:rsidP="001D791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D353C4" w:rsidRPr="001D7911" w:rsidRDefault="00D353C4" w:rsidP="001D7911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D7911">
        <w:rPr>
          <w:rFonts w:ascii="Times New Roman" w:eastAsia="Times New Roman" w:hAnsi="Times New Roman" w:cs="Times New Roman"/>
          <w:lang w:eastAsia="ru-RU"/>
        </w:rPr>
        <w:t>10.11</w:t>
      </w:r>
      <w:r w:rsidRPr="001D7911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D353C4" w:rsidRPr="001D7911" w:rsidRDefault="00D353C4" w:rsidP="00D353C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D353C4" w:rsidRPr="001D7911" w:rsidRDefault="00D353C4" w:rsidP="00D353C4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D353C4" w:rsidRPr="00A837B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D353C4" w:rsidRPr="00A837B1" w:rsidRDefault="00D353C4" w:rsidP="00D353C4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D353C4" w:rsidRPr="00A837B1" w:rsidRDefault="00D353C4" w:rsidP="00D353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D353C4" w:rsidRPr="00A837B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D353C4" w:rsidRPr="00A837B1" w:rsidRDefault="00D353C4" w:rsidP="00D353C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D353C4" w:rsidRPr="00A837B1" w:rsidRDefault="00D353C4" w:rsidP="00D353C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D353C4" w:rsidRPr="00A837B1" w:rsidRDefault="00D353C4" w:rsidP="00D353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1D7911" w:rsidRDefault="00D353C4" w:rsidP="001D79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1D7911" w:rsidRPr="001D7911" w:rsidRDefault="001D7911" w:rsidP="001D79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1D7911">
        <w:rPr>
          <w:rFonts w:ascii="Times New Roman" w:eastAsia="Calibri" w:hAnsi="Times New Roman" w:cs="Times New Roman"/>
          <w:b/>
          <w:shd w:val="clear" w:color="auto" w:fill="FFFFFF"/>
        </w:rPr>
        <w:t>№ 21/10/797-н от 14.10.2021 г.</w:t>
      </w:r>
      <w:r w:rsidRPr="001D791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122 000  (сто двадцать две тысячи) рублей</w:t>
      </w:r>
      <w:r w:rsidRPr="001D7911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D353C4" w:rsidRPr="001D7911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1D791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24 400 (двадцать четыре тысячи четыреста) </w:t>
      </w:r>
      <w:r w:rsidRPr="001D791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353C4" w:rsidRPr="00A439AA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791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3 660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 шестьдесят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353C4">
        <w:rPr>
          <w:rFonts w:ascii="Times New Roman" w:eastAsia="Times New Roman" w:hAnsi="Times New Roman" w:cs="Times New Roman"/>
          <w:bCs/>
        </w:rPr>
        <w:t>70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836BFF" w:rsidRDefault="00557F3C" w:rsidP="00B011DF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B011DF">
        <w:rPr>
          <w:rFonts w:ascii="Times New Roman" w:eastAsia="Calibri" w:hAnsi="Times New Roman" w:cs="Times New Roman"/>
          <w:spacing w:val="-4"/>
        </w:rPr>
        <w:t xml:space="preserve">- земельный участок </w:t>
      </w:r>
      <w:r w:rsidR="00B011DF" w:rsidRPr="00B011DF">
        <w:rPr>
          <w:rFonts w:ascii="Times New Roman" w:eastAsia="Calibri" w:hAnsi="Times New Roman" w:cs="Times New Roman"/>
          <w:spacing w:val="-4"/>
        </w:rPr>
        <w:t>общей площадью 2394 кв.м. с кадастровым номером 13:04:0202002:222. Адрес (местоположение)</w:t>
      </w:r>
      <w:r w:rsidR="00B011DF" w:rsidRPr="00B011DF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B011DF" w:rsidRPr="00B011DF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B011DF" w:rsidRPr="00B011DF">
        <w:rPr>
          <w:rFonts w:ascii="Times New Roman" w:eastAsia="Calibri" w:hAnsi="Times New Roman" w:cs="Times New Roman"/>
        </w:rPr>
        <w:t xml:space="preserve">. </w:t>
      </w:r>
    </w:p>
    <w:p w:rsidR="00836BFF" w:rsidRDefault="00B011DF" w:rsidP="00B011DF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B011DF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B011DF">
        <w:rPr>
          <w:rFonts w:ascii="Times New Roman" w:eastAsia="Calibri" w:hAnsi="Times New Roman" w:cs="Times New Roman"/>
          <w:iCs/>
        </w:rPr>
        <w:t xml:space="preserve">. </w:t>
      </w:r>
      <w:r w:rsidRPr="00B011DF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0D2B89" w:rsidRPr="00B011DF" w:rsidRDefault="000D2B89" w:rsidP="00B011DF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011DF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B011DF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836BFF">
        <w:rPr>
          <w:rFonts w:ascii="Times New Roman" w:eastAsia="Times New Roman" w:hAnsi="Times New Roman" w:cs="Times New Roman"/>
          <w:lang w:eastAsia="ru-RU"/>
        </w:rPr>
        <w:t>11.11</w:t>
      </w:r>
      <w:r w:rsidR="00557F3C" w:rsidRPr="00B011DF">
        <w:rPr>
          <w:rFonts w:ascii="Times New Roman" w:eastAsia="Times New Roman" w:hAnsi="Times New Roman" w:cs="Times New Roman"/>
          <w:lang w:eastAsia="ru-RU"/>
        </w:rPr>
        <w:t>.2021</w:t>
      </w:r>
      <w:r w:rsidRPr="00B011DF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D2B89" w:rsidRPr="00B011DF" w:rsidRDefault="000D2B89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B011DF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D2B89" w:rsidRPr="00B011DF" w:rsidRDefault="000D2B89" w:rsidP="000D2B8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B011DF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D2B89" w:rsidRPr="00A837B1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011DF">
        <w:rPr>
          <w:rFonts w:ascii="Times New Roman" w:eastAsia="Calibri" w:hAnsi="Times New Roman" w:cs="Times New Roman"/>
          <w:color w:val="000000"/>
          <w:lang w:eastAsia="ru-RU"/>
        </w:rPr>
        <w:t>Информация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0D2B89" w:rsidRPr="00A837B1" w:rsidRDefault="000D2B89" w:rsidP="000D2B8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4B24C9"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D2B89" w:rsidRPr="00A837B1" w:rsidRDefault="000D2B89" w:rsidP="000D2B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557F3C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="00557F3C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="00557F3C"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D2B89" w:rsidRPr="00A837B1" w:rsidRDefault="000D2B89" w:rsidP="00557F3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 w:rsidR="00557F3C"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="00557F3C"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0D2B89" w:rsidRPr="00A837B1" w:rsidRDefault="00557F3C" w:rsidP="000D2B8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="000D2B89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0D2B89"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0D2B89">
        <w:rPr>
          <w:rFonts w:ascii="Times New Roman" w:eastAsia="Calibri" w:hAnsi="Times New Roman" w:cs="Times New Roman"/>
        </w:rPr>
        <w:t xml:space="preserve">Судосевского </w:t>
      </w:r>
      <w:r w:rsidR="000D2B89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0D2B89">
        <w:rPr>
          <w:rFonts w:ascii="Times New Roman" w:eastAsia="Calibri" w:hAnsi="Times New Roman" w:cs="Times New Roman"/>
        </w:rPr>
        <w:t>30 января 2018</w:t>
      </w:r>
      <w:r w:rsidR="000D2B89" w:rsidRPr="00A837B1">
        <w:rPr>
          <w:rFonts w:ascii="Times New Roman" w:eastAsia="Calibri" w:hAnsi="Times New Roman" w:cs="Times New Roman"/>
        </w:rPr>
        <w:t xml:space="preserve"> г. № </w:t>
      </w:r>
      <w:r w:rsidR="000D2B89">
        <w:rPr>
          <w:rFonts w:ascii="Times New Roman" w:eastAsia="Calibri" w:hAnsi="Times New Roman" w:cs="Times New Roman"/>
        </w:rPr>
        <w:t>157</w:t>
      </w:r>
      <w:r w:rsidR="000D2B89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0D2B89">
        <w:rPr>
          <w:rFonts w:ascii="Times New Roman" w:eastAsia="Calibri" w:hAnsi="Times New Roman" w:cs="Times New Roman"/>
        </w:rPr>
        <w:t>Судосевского</w:t>
      </w:r>
      <w:r w:rsidR="000D2B89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0D2B89" w:rsidRPr="00A837B1" w:rsidRDefault="000D2B89" w:rsidP="000D2B8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0D2B89" w:rsidRPr="00A837B1" w:rsidRDefault="000D2B89" w:rsidP="000D2B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836BFF" w:rsidRDefault="000D2B89" w:rsidP="00836B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836BFF" w:rsidRPr="00836BFF" w:rsidRDefault="00836BFF" w:rsidP="00836B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836BFF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836BFF">
        <w:rPr>
          <w:rFonts w:ascii="Times New Roman" w:eastAsia="Calibri" w:hAnsi="Times New Roman" w:cs="Times New Roman"/>
          <w:b/>
          <w:shd w:val="clear" w:color="auto" w:fill="FFFFFF"/>
        </w:rPr>
        <w:t>№ 21/10/797-н от 14.10.2021 г.</w:t>
      </w:r>
      <w:r w:rsidRPr="00836BFF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182 000  (сто восемьдесят две тысячи) рублей</w:t>
      </w:r>
      <w:r w:rsidRPr="00836BFF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D2B89" w:rsidRPr="00836BFF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836BFF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836BF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836BFF">
        <w:rPr>
          <w:rFonts w:ascii="Times New Roman" w:eastAsia="Times New Roman" w:hAnsi="Times New Roman" w:cs="Times New Roman"/>
          <w:b/>
          <w:color w:val="000000"/>
          <w:spacing w:val="-12"/>
        </w:rPr>
        <w:t>36 400</w:t>
      </w:r>
      <w:r w:rsidR="004B24C9" w:rsidRPr="00836BF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836BFF">
        <w:rPr>
          <w:rFonts w:ascii="Times New Roman" w:eastAsia="Times New Roman" w:hAnsi="Times New Roman" w:cs="Times New Roman"/>
          <w:b/>
          <w:color w:val="000000"/>
          <w:spacing w:val="-12"/>
        </w:rPr>
        <w:t>тридцать шесть тысяч четыреста</w:t>
      </w:r>
      <w:r w:rsidR="004B24C9" w:rsidRPr="00836BF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836BFF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D2B89" w:rsidRPr="00836BFF" w:rsidRDefault="000D2B89" w:rsidP="000D2B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836BF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836BFF">
        <w:rPr>
          <w:rFonts w:ascii="Times New Roman" w:eastAsia="Times New Roman" w:hAnsi="Times New Roman" w:cs="Times New Roman"/>
          <w:b/>
          <w:color w:val="000000"/>
          <w:spacing w:val="-14"/>
        </w:rPr>
        <w:t>5 460</w:t>
      </w:r>
      <w:r w:rsidRPr="00836BF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836BFF">
        <w:rPr>
          <w:rFonts w:ascii="Times New Roman" w:eastAsia="Times New Roman" w:hAnsi="Times New Roman" w:cs="Times New Roman"/>
          <w:b/>
          <w:color w:val="000000"/>
          <w:spacing w:val="-14"/>
        </w:rPr>
        <w:t>пять тысяч четыреста шестьдесят</w:t>
      </w:r>
      <w:r w:rsidRPr="00836BFF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36BFF" w:rsidRPr="00FD480F" w:rsidRDefault="00836BFF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836BFF" w:rsidRPr="00FD480F" w:rsidRDefault="00836BFF" w:rsidP="00836B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836BFF" w:rsidRDefault="00836BFF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36BFF">
        <w:rPr>
          <w:rFonts w:ascii="Times New Roman" w:eastAsia="Times New Roman" w:hAnsi="Times New Roman" w:cs="Times New Roman"/>
          <w:b/>
        </w:rPr>
        <w:t>25.10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836BFF">
        <w:rPr>
          <w:rFonts w:ascii="Times New Roman" w:eastAsia="Calibri" w:hAnsi="Times New Roman" w:cs="Times New Roman"/>
          <w:b/>
          <w:iCs/>
        </w:rPr>
        <w:t>23.11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836BFF">
        <w:rPr>
          <w:rFonts w:ascii="Times New Roman" w:eastAsia="Times New Roman" w:hAnsi="Times New Roman" w:cs="Times New Roman"/>
          <w:b/>
        </w:rPr>
        <w:t>астие в аукционе состоится 24</w:t>
      </w:r>
      <w:r w:rsidR="00204D0A">
        <w:rPr>
          <w:rFonts w:ascii="Times New Roman" w:eastAsia="Times New Roman" w:hAnsi="Times New Roman" w:cs="Times New Roman"/>
          <w:b/>
        </w:rPr>
        <w:t>.11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2B89"/>
    <w:rsid w:val="000D5ABF"/>
    <w:rsid w:val="00151A5E"/>
    <w:rsid w:val="001D2887"/>
    <w:rsid w:val="001D7911"/>
    <w:rsid w:val="00204D0A"/>
    <w:rsid w:val="002312F5"/>
    <w:rsid w:val="002338FD"/>
    <w:rsid w:val="002522A8"/>
    <w:rsid w:val="00273A44"/>
    <w:rsid w:val="0027759A"/>
    <w:rsid w:val="003255F0"/>
    <w:rsid w:val="0034057F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353C4"/>
    <w:rsid w:val="00D86625"/>
    <w:rsid w:val="00DF5D8B"/>
    <w:rsid w:val="00E15FFA"/>
    <w:rsid w:val="00E66368"/>
    <w:rsid w:val="00E90A46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4</Pages>
  <Words>2170</Words>
  <Characters>12373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2021-10-22T11:11:00Z</cp:lastPrinted>
  <dcterms:created xsi:type="dcterms:W3CDTF">2018-11-07T08:00:00Z</dcterms:created>
  <dcterms:modified xsi:type="dcterms:W3CDTF">2021-10-22T11:12:00Z</dcterms:modified>
</cp:coreProperties>
</file>